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D362" w14:textId="77777777" w:rsidR="007B3190" w:rsidRDefault="007B3190"/>
    <w:p w14:paraId="219C0223" w14:textId="1D7E03D4" w:rsidR="006E7592" w:rsidRPr="0068597B" w:rsidRDefault="001B3656" w:rsidP="006E7592">
      <w:pPr>
        <w:jc w:val="center"/>
        <w:rPr>
          <w:b/>
          <w:sz w:val="32"/>
          <w:szCs w:val="32"/>
        </w:rPr>
      </w:pPr>
      <w:r w:rsidRPr="0068597B">
        <w:rPr>
          <w:b/>
          <w:sz w:val="32"/>
          <w:szCs w:val="32"/>
        </w:rPr>
        <w:t xml:space="preserve">Early Cold War Unit Calendar </w:t>
      </w:r>
      <w:r w:rsidR="00CE152B">
        <w:rPr>
          <w:b/>
          <w:sz w:val="32"/>
          <w:szCs w:val="32"/>
        </w:rPr>
        <w:t>2025 (NEW TEXTBOOK)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14"/>
        <w:gridCol w:w="7072"/>
        <w:gridCol w:w="2425"/>
      </w:tblGrid>
      <w:tr w:rsidR="006E7592" w:rsidRPr="006E7592" w14:paraId="46B047C8" w14:textId="77777777" w:rsidTr="002540F5">
        <w:tc>
          <w:tcPr>
            <w:tcW w:w="1293" w:type="dxa"/>
            <w:gridSpan w:val="2"/>
          </w:tcPr>
          <w:p w14:paraId="790AC0A5" w14:textId="77777777" w:rsidR="006E7592" w:rsidRPr="006E7592" w:rsidRDefault="006E7592" w:rsidP="006E7592">
            <w:pPr>
              <w:jc w:val="center"/>
              <w:rPr>
                <w:b/>
              </w:rPr>
            </w:pPr>
            <w:r w:rsidRPr="006E7592">
              <w:rPr>
                <w:b/>
              </w:rPr>
              <w:t>Day</w:t>
            </w:r>
          </w:p>
        </w:tc>
        <w:tc>
          <w:tcPr>
            <w:tcW w:w="7072" w:type="dxa"/>
          </w:tcPr>
          <w:p w14:paraId="2C8D622B" w14:textId="77777777" w:rsidR="006E7592" w:rsidRPr="006E7592" w:rsidRDefault="006E7592" w:rsidP="006E7592">
            <w:pPr>
              <w:jc w:val="center"/>
              <w:rPr>
                <w:b/>
              </w:rPr>
            </w:pPr>
            <w:r w:rsidRPr="006E7592">
              <w:rPr>
                <w:b/>
              </w:rPr>
              <w:t>Classroom Activities</w:t>
            </w:r>
          </w:p>
        </w:tc>
        <w:tc>
          <w:tcPr>
            <w:tcW w:w="2425" w:type="dxa"/>
          </w:tcPr>
          <w:p w14:paraId="46FBD893" w14:textId="77777777" w:rsidR="006E7592" w:rsidRPr="006E7592" w:rsidRDefault="006E7592" w:rsidP="006E7592">
            <w:pPr>
              <w:jc w:val="center"/>
              <w:rPr>
                <w:b/>
              </w:rPr>
            </w:pPr>
            <w:r w:rsidRPr="006E7592">
              <w:rPr>
                <w:b/>
              </w:rPr>
              <w:t>Homework</w:t>
            </w:r>
          </w:p>
        </w:tc>
      </w:tr>
      <w:tr w:rsidR="007810D0" w14:paraId="3F3FF881" w14:textId="77777777" w:rsidTr="0080457B">
        <w:trPr>
          <w:trHeight w:val="1016"/>
        </w:trPr>
        <w:tc>
          <w:tcPr>
            <w:tcW w:w="1293" w:type="dxa"/>
            <w:gridSpan w:val="2"/>
          </w:tcPr>
          <w:p w14:paraId="73BEAF53" w14:textId="77777777" w:rsidR="007810D0" w:rsidRDefault="007810D0" w:rsidP="00111600">
            <w:pPr>
              <w:jc w:val="center"/>
              <w:rPr>
                <w:b/>
              </w:rPr>
            </w:pPr>
            <w:r>
              <w:rPr>
                <w:b/>
              </w:rPr>
              <w:t>Day 1</w:t>
            </w:r>
          </w:p>
          <w:p w14:paraId="75590407" w14:textId="2A3CE272" w:rsidR="007810D0" w:rsidRDefault="00ED4170" w:rsidP="00111600">
            <w:pPr>
              <w:jc w:val="center"/>
              <w:rPr>
                <w:b/>
              </w:rPr>
            </w:pPr>
            <w:r>
              <w:rPr>
                <w:b/>
              </w:rPr>
              <w:t>April 1</w:t>
            </w:r>
            <w:r w:rsidRPr="00ED4170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D43A4C">
              <w:rPr>
                <w:b/>
              </w:rPr>
              <w:t xml:space="preserve"> </w:t>
            </w:r>
            <w:r w:rsidR="0080457B">
              <w:rPr>
                <w:b/>
              </w:rPr>
              <w:t xml:space="preserve"> </w:t>
            </w:r>
            <w:r w:rsidR="00B7199B">
              <w:rPr>
                <w:b/>
              </w:rPr>
              <w:t xml:space="preserve"> </w:t>
            </w:r>
            <w:r w:rsidR="007810D0">
              <w:rPr>
                <w:b/>
              </w:rPr>
              <w:t xml:space="preserve"> </w:t>
            </w:r>
          </w:p>
        </w:tc>
        <w:tc>
          <w:tcPr>
            <w:tcW w:w="7072" w:type="dxa"/>
          </w:tcPr>
          <w:p w14:paraId="527985B0" w14:textId="77777777" w:rsidR="008542E1" w:rsidRDefault="008542E1" w:rsidP="008542E1">
            <w:r>
              <w:t>Bellringer</w:t>
            </w:r>
          </w:p>
          <w:p w14:paraId="1B0A889B" w14:textId="4944999D" w:rsidR="008542E1" w:rsidRDefault="008542E1" w:rsidP="008542E1">
            <w:r>
              <w:t xml:space="preserve">Guided Reading- </w:t>
            </w:r>
            <w:r w:rsidR="00D63624">
              <w:t xml:space="preserve">Chapter 14 Section 1.1 Europe Rebuilds </w:t>
            </w:r>
            <w:proofErr w:type="spellStart"/>
            <w:r>
              <w:t>pg</w:t>
            </w:r>
            <w:proofErr w:type="spellEnd"/>
            <w:r>
              <w:t xml:space="preserve"> </w:t>
            </w:r>
            <w:r w:rsidR="00D63624">
              <w:t>6</w:t>
            </w:r>
          </w:p>
          <w:p w14:paraId="7E2769B6" w14:textId="78C1F6D3" w:rsidR="008542E1" w:rsidRDefault="008542E1" w:rsidP="008542E1">
            <w:r>
              <w:t>Notes- Origins of the Cold War</w:t>
            </w:r>
            <w:r w:rsidR="00FF0820">
              <w:t xml:space="preserve"> - Slides 1-7</w:t>
            </w:r>
          </w:p>
          <w:p w14:paraId="490F6F4A" w14:textId="28036923" w:rsidR="008542E1" w:rsidRDefault="008542E1" w:rsidP="008542E1">
            <w:r>
              <w:t xml:space="preserve">United Nations Scramble Game </w:t>
            </w:r>
            <w:proofErr w:type="spellStart"/>
            <w:r>
              <w:t>pg</w:t>
            </w:r>
            <w:proofErr w:type="spellEnd"/>
            <w:r>
              <w:t xml:space="preserve"> </w:t>
            </w:r>
            <w:r w:rsidR="00D63624">
              <w:t>8,9</w:t>
            </w:r>
            <w:r w:rsidR="00FF0820">
              <w:t>,10</w:t>
            </w:r>
          </w:p>
          <w:p w14:paraId="513C1626" w14:textId="3AFAD66B" w:rsidR="007810D0" w:rsidRDefault="008542E1" w:rsidP="00111600">
            <w:r>
              <w:t xml:space="preserve">Marshall Plan Geography </w:t>
            </w:r>
            <w:proofErr w:type="spellStart"/>
            <w:r>
              <w:t>pg</w:t>
            </w:r>
            <w:proofErr w:type="spellEnd"/>
            <w:r>
              <w:t xml:space="preserve"> 11,12</w:t>
            </w:r>
            <w:r w:rsidR="007810D0">
              <w:t xml:space="preserve"> </w:t>
            </w:r>
          </w:p>
        </w:tc>
        <w:tc>
          <w:tcPr>
            <w:tcW w:w="2425" w:type="dxa"/>
          </w:tcPr>
          <w:p w14:paraId="092A8514" w14:textId="2C5711D3" w:rsidR="007810D0" w:rsidRDefault="00D43A4C" w:rsidP="00111600">
            <w:r>
              <w:t xml:space="preserve">HW- Word Wall- United Nations to Warsaw Pact </w:t>
            </w:r>
            <w:proofErr w:type="spellStart"/>
            <w:r>
              <w:t>pg</w:t>
            </w:r>
            <w:proofErr w:type="spellEnd"/>
            <w:r>
              <w:t xml:space="preserve"> 2</w:t>
            </w:r>
          </w:p>
        </w:tc>
      </w:tr>
      <w:tr w:rsidR="00111600" w14:paraId="55792923" w14:textId="77777777" w:rsidTr="002540F5">
        <w:trPr>
          <w:trHeight w:val="1385"/>
        </w:trPr>
        <w:tc>
          <w:tcPr>
            <w:tcW w:w="1293" w:type="dxa"/>
            <w:gridSpan w:val="2"/>
          </w:tcPr>
          <w:p w14:paraId="142D3519" w14:textId="77777777" w:rsidR="00111600" w:rsidRDefault="007810D0" w:rsidP="00111600">
            <w:pPr>
              <w:jc w:val="center"/>
              <w:rPr>
                <w:b/>
              </w:rPr>
            </w:pPr>
            <w:r>
              <w:rPr>
                <w:b/>
              </w:rPr>
              <w:t>Day 2</w:t>
            </w:r>
          </w:p>
          <w:p w14:paraId="255AB775" w14:textId="6832812A" w:rsidR="00111600" w:rsidRPr="006E7592" w:rsidRDefault="00ED4170" w:rsidP="00111600">
            <w:pPr>
              <w:jc w:val="center"/>
              <w:rPr>
                <w:b/>
              </w:rPr>
            </w:pPr>
            <w:r>
              <w:rPr>
                <w:b/>
              </w:rPr>
              <w:t>April 3</w:t>
            </w:r>
            <w:r w:rsidRPr="00ED417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D43A4C">
              <w:rPr>
                <w:b/>
              </w:rPr>
              <w:t xml:space="preserve"> </w:t>
            </w:r>
            <w:r w:rsidR="0080457B">
              <w:rPr>
                <w:b/>
              </w:rPr>
              <w:t xml:space="preserve"> </w:t>
            </w:r>
            <w:r w:rsidR="00B7199B">
              <w:rPr>
                <w:b/>
              </w:rPr>
              <w:t xml:space="preserve"> </w:t>
            </w:r>
            <w:r w:rsidR="00DC15B4">
              <w:rPr>
                <w:b/>
              </w:rPr>
              <w:t xml:space="preserve"> </w:t>
            </w:r>
          </w:p>
        </w:tc>
        <w:tc>
          <w:tcPr>
            <w:tcW w:w="7072" w:type="dxa"/>
          </w:tcPr>
          <w:p w14:paraId="39A355A2" w14:textId="77777777" w:rsidR="008542E1" w:rsidRDefault="008542E1" w:rsidP="008542E1">
            <w:r>
              <w:t>Bellringer</w:t>
            </w:r>
          </w:p>
          <w:p w14:paraId="054E0CC4" w14:textId="688ED3F0" w:rsidR="007D1E03" w:rsidRDefault="007D1E03" w:rsidP="008542E1">
            <w:r>
              <w:t xml:space="preserve">The Soviet Threat Chapter </w:t>
            </w:r>
            <w:r w:rsidR="00271B49">
              <w:t xml:space="preserve">14 Section 1.2 pg. </w:t>
            </w:r>
            <w:r w:rsidR="00812C8A">
              <w:t>7</w:t>
            </w:r>
          </w:p>
          <w:p w14:paraId="4A18FF4B" w14:textId="0BF9B2D3" w:rsidR="008542E1" w:rsidRDefault="00FF0820" w:rsidP="008542E1">
            <w:r>
              <w:t xml:space="preserve">More Notes – Origins of the Cold War - </w:t>
            </w:r>
            <w:r w:rsidR="008542E1">
              <w:t>Slides 8-15</w:t>
            </w:r>
          </w:p>
          <w:p w14:paraId="68F85158" w14:textId="77777777" w:rsidR="008542E1" w:rsidRDefault="008542E1" w:rsidP="008542E1">
            <w:r>
              <w:t xml:space="preserve">Key Individuals </w:t>
            </w:r>
            <w:proofErr w:type="spellStart"/>
            <w:r>
              <w:t>pg</w:t>
            </w:r>
            <w:proofErr w:type="spellEnd"/>
            <w:r>
              <w:t xml:space="preserve"> 4 Envelopes </w:t>
            </w:r>
          </w:p>
          <w:p w14:paraId="1D28CB87" w14:textId="3D2F165B" w:rsidR="00111600" w:rsidRDefault="00111600" w:rsidP="00111600"/>
        </w:tc>
        <w:tc>
          <w:tcPr>
            <w:tcW w:w="2425" w:type="dxa"/>
          </w:tcPr>
          <w:p w14:paraId="4114C93E" w14:textId="29565C0F" w:rsidR="00111600" w:rsidRDefault="00111600" w:rsidP="00111600"/>
        </w:tc>
      </w:tr>
      <w:tr w:rsidR="00111600" w14:paraId="710259A8" w14:textId="77777777" w:rsidTr="002540F5">
        <w:trPr>
          <w:trHeight w:val="1160"/>
        </w:trPr>
        <w:tc>
          <w:tcPr>
            <w:tcW w:w="1293" w:type="dxa"/>
            <w:gridSpan w:val="2"/>
          </w:tcPr>
          <w:p w14:paraId="242C06D9" w14:textId="77777777" w:rsidR="00111600" w:rsidRDefault="007810D0" w:rsidP="00111600">
            <w:pPr>
              <w:jc w:val="center"/>
              <w:rPr>
                <w:b/>
              </w:rPr>
            </w:pPr>
            <w:r>
              <w:rPr>
                <w:b/>
              </w:rPr>
              <w:t>Day 3</w:t>
            </w:r>
          </w:p>
          <w:p w14:paraId="480F7239" w14:textId="035213FD" w:rsidR="00111600" w:rsidRPr="006E7592" w:rsidRDefault="00B7199B" w:rsidP="00623B9C">
            <w:pPr>
              <w:jc w:val="center"/>
              <w:rPr>
                <w:b/>
              </w:rPr>
            </w:pPr>
            <w:r>
              <w:rPr>
                <w:b/>
              </w:rPr>
              <w:t xml:space="preserve">April </w:t>
            </w:r>
            <w:r w:rsidR="00ED4170">
              <w:rPr>
                <w:b/>
              </w:rPr>
              <w:t>7</w:t>
            </w:r>
            <w:r w:rsidR="00ED4170" w:rsidRPr="00ED4170">
              <w:rPr>
                <w:b/>
                <w:vertAlign w:val="superscript"/>
              </w:rPr>
              <w:t>th</w:t>
            </w:r>
            <w:r w:rsidR="00ED4170">
              <w:rPr>
                <w:b/>
              </w:rPr>
              <w:t xml:space="preserve"> </w:t>
            </w:r>
            <w:r w:rsidR="00DC15B4">
              <w:rPr>
                <w:b/>
              </w:rPr>
              <w:t xml:space="preserve"> </w:t>
            </w:r>
          </w:p>
        </w:tc>
        <w:tc>
          <w:tcPr>
            <w:tcW w:w="7072" w:type="dxa"/>
          </w:tcPr>
          <w:p w14:paraId="0A7F881A" w14:textId="77777777" w:rsidR="008542E1" w:rsidRDefault="008542E1" w:rsidP="008542E1">
            <w:r>
              <w:t>Bellringer</w:t>
            </w:r>
          </w:p>
          <w:p w14:paraId="3B874108" w14:textId="2648D53C" w:rsidR="00B13954" w:rsidRDefault="00302056" w:rsidP="008542E1">
            <w:r>
              <w:t xml:space="preserve">Cold War Around the Globe </w:t>
            </w:r>
            <w:r w:rsidR="00AA21EA">
              <w:t xml:space="preserve">Ch 14 Section 2.2 </w:t>
            </w:r>
            <w:proofErr w:type="spellStart"/>
            <w:r w:rsidR="00AA21EA">
              <w:t>pg</w:t>
            </w:r>
            <w:proofErr w:type="spellEnd"/>
            <w:r w:rsidR="00AA21EA">
              <w:t xml:space="preserve"> 13</w:t>
            </w:r>
          </w:p>
          <w:p w14:paraId="6BD3E066" w14:textId="6CBB6BC0" w:rsidR="00AA21EA" w:rsidRDefault="00AC4487" w:rsidP="008542E1">
            <w:r>
              <w:t xml:space="preserve">Notes- </w:t>
            </w:r>
            <w:r w:rsidR="00733E0B">
              <w:t xml:space="preserve">Cold War China &amp; </w:t>
            </w:r>
            <w:r w:rsidR="006061AD">
              <w:t xml:space="preserve">The </w:t>
            </w:r>
            <w:r w:rsidR="00733E0B">
              <w:t>Korea</w:t>
            </w:r>
            <w:r w:rsidR="006061AD">
              <w:t xml:space="preserve">n War </w:t>
            </w:r>
            <w:r w:rsidR="00733E0B">
              <w:t xml:space="preserve"> </w:t>
            </w:r>
          </w:p>
          <w:p w14:paraId="5D25CA25" w14:textId="77777777" w:rsidR="00011CBB" w:rsidRDefault="00011CBB" w:rsidP="00AC4487">
            <w:r>
              <w:t xml:space="preserve">Complete Cold War Timeline </w:t>
            </w:r>
            <w:proofErr w:type="spellStart"/>
            <w:r>
              <w:t>pg</w:t>
            </w:r>
            <w:proofErr w:type="spellEnd"/>
            <w:r>
              <w:t xml:space="preserve"> 5</w:t>
            </w:r>
          </w:p>
          <w:p w14:paraId="72F53E43" w14:textId="14930350" w:rsidR="00111600" w:rsidRDefault="006061AD" w:rsidP="00AC4487">
            <w:r>
              <w:t xml:space="preserve">Korean War Graphic Organizer </w:t>
            </w:r>
            <w:proofErr w:type="spellStart"/>
            <w:r w:rsidR="00011CBB">
              <w:t>pg</w:t>
            </w:r>
            <w:proofErr w:type="spellEnd"/>
            <w:r w:rsidR="00011CBB">
              <w:t xml:space="preserve"> 17 (maybe) </w:t>
            </w:r>
          </w:p>
        </w:tc>
        <w:tc>
          <w:tcPr>
            <w:tcW w:w="2425" w:type="dxa"/>
          </w:tcPr>
          <w:p w14:paraId="45628E85" w14:textId="711670E8" w:rsidR="00111600" w:rsidRDefault="009E3A5D" w:rsidP="00111600">
            <w:r>
              <w:t xml:space="preserve">Word Wall- H-Bomb to Berlin Wall </w:t>
            </w:r>
            <w:proofErr w:type="spellStart"/>
            <w:r>
              <w:t>pg</w:t>
            </w:r>
            <w:proofErr w:type="spellEnd"/>
            <w:r>
              <w:t xml:space="preserve"> 3</w:t>
            </w:r>
          </w:p>
        </w:tc>
      </w:tr>
      <w:tr w:rsidR="008542E1" w14:paraId="0DD0649B" w14:textId="77777777" w:rsidTr="002540F5">
        <w:tc>
          <w:tcPr>
            <w:tcW w:w="1293" w:type="dxa"/>
            <w:gridSpan w:val="2"/>
          </w:tcPr>
          <w:p w14:paraId="02367DF7" w14:textId="77777777" w:rsidR="008542E1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>Day 4</w:t>
            </w:r>
          </w:p>
          <w:p w14:paraId="7F8B30FD" w14:textId="2203D8F5" w:rsidR="008542E1" w:rsidRPr="006E7592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>April 9</w:t>
            </w:r>
            <w:r w:rsidRPr="00B7199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 </w:t>
            </w:r>
          </w:p>
        </w:tc>
        <w:tc>
          <w:tcPr>
            <w:tcW w:w="7072" w:type="dxa"/>
          </w:tcPr>
          <w:p w14:paraId="0817D5E7" w14:textId="77777777" w:rsidR="008542E1" w:rsidRDefault="008542E1" w:rsidP="008542E1">
            <w:r>
              <w:t>Bellringer</w:t>
            </w:r>
          </w:p>
          <w:p w14:paraId="28B68E80" w14:textId="072C0786" w:rsidR="00AC4487" w:rsidRDefault="00AC4487" w:rsidP="00AC4487">
            <w:r>
              <w:t xml:space="preserve">The Korean War Map Activity </w:t>
            </w:r>
            <w:proofErr w:type="spellStart"/>
            <w:r>
              <w:t>pg</w:t>
            </w:r>
            <w:proofErr w:type="spellEnd"/>
            <w:r>
              <w:t xml:space="preserve"> 1</w:t>
            </w:r>
            <w:r w:rsidR="00011CBB">
              <w:t>5</w:t>
            </w:r>
            <w:r>
              <w:t>,1</w:t>
            </w:r>
            <w:r w:rsidR="00011CBB">
              <w:t>6</w:t>
            </w:r>
          </w:p>
          <w:p w14:paraId="4720BBA4" w14:textId="3F5775C1" w:rsidR="008542E1" w:rsidRDefault="00AC4487" w:rsidP="008542E1">
            <w:r>
              <w:t xml:space="preserve">Korean War </w:t>
            </w:r>
            <w:proofErr w:type="spellStart"/>
            <w:r>
              <w:t>NearPod</w:t>
            </w:r>
            <w:proofErr w:type="spellEnd"/>
            <w:r>
              <w:t xml:space="preserve"> Library </w:t>
            </w:r>
          </w:p>
        </w:tc>
        <w:tc>
          <w:tcPr>
            <w:tcW w:w="2425" w:type="dxa"/>
          </w:tcPr>
          <w:p w14:paraId="4DCB5D8A" w14:textId="26F15551" w:rsidR="008542E1" w:rsidRDefault="008542E1" w:rsidP="008542E1">
            <w:r>
              <w:t xml:space="preserve"> </w:t>
            </w:r>
          </w:p>
        </w:tc>
      </w:tr>
      <w:tr w:rsidR="008542E1" w14:paraId="1F06D7ED" w14:textId="77777777" w:rsidTr="002540F5">
        <w:tc>
          <w:tcPr>
            <w:tcW w:w="1293" w:type="dxa"/>
            <w:gridSpan w:val="2"/>
          </w:tcPr>
          <w:p w14:paraId="0EB05040" w14:textId="77777777" w:rsidR="008542E1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>Day 5</w:t>
            </w:r>
          </w:p>
          <w:p w14:paraId="1D0354BC" w14:textId="0805DAEF" w:rsidR="008542E1" w:rsidRPr="006E7592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 xml:space="preserve"> April 11</w:t>
            </w:r>
            <w:r w:rsidRPr="00B7199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</w:t>
            </w:r>
          </w:p>
        </w:tc>
        <w:tc>
          <w:tcPr>
            <w:tcW w:w="7072" w:type="dxa"/>
          </w:tcPr>
          <w:p w14:paraId="4ACAD374" w14:textId="77777777" w:rsidR="008542E1" w:rsidRDefault="008542E1" w:rsidP="008542E1">
            <w:r>
              <w:t xml:space="preserve">Bellringer </w:t>
            </w:r>
          </w:p>
          <w:p w14:paraId="06658378" w14:textId="77777777" w:rsidR="00AC4487" w:rsidRDefault="00AC4487" w:rsidP="00AC4487">
            <w:r>
              <w:t xml:space="preserve">Open Packet Word Wall, ID’s, &amp; Timeline Quiz </w:t>
            </w:r>
          </w:p>
          <w:p w14:paraId="621ED5A4" w14:textId="77777777" w:rsidR="008542E1" w:rsidRDefault="008542E1" w:rsidP="008542E1">
            <w:r>
              <w:t>Notes</w:t>
            </w:r>
            <w:proofErr w:type="gramStart"/>
            <w:r>
              <w:t>-  McCarthyism</w:t>
            </w:r>
            <w:proofErr w:type="gramEnd"/>
            <w:r>
              <w:t xml:space="preserve"> </w:t>
            </w:r>
          </w:p>
          <w:p w14:paraId="04BC9FAA" w14:textId="30270395" w:rsidR="00AC4487" w:rsidRDefault="00AC4487" w:rsidP="00AC4487">
            <w:r>
              <w:t>Guided</w:t>
            </w:r>
            <w:r w:rsidR="008116C3">
              <w:t>-</w:t>
            </w:r>
            <w:r w:rsidR="002959E0">
              <w:t xml:space="preserve">Red Scare &amp; </w:t>
            </w:r>
            <w:r w:rsidR="00404A49">
              <w:t>Rise of McCarth</w:t>
            </w:r>
            <w:r w:rsidR="00B12AF7">
              <w:t>y</w:t>
            </w:r>
            <w:r w:rsidR="00404A49">
              <w:t>ism</w:t>
            </w:r>
            <w:r w:rsidR="00416413">
              <w:t xml:space="preserve">- </w:t>
            </w:r>
            <w:r>
              <w:t>Ch</w:t>
            </w:r>
            <w:r w:rsidR="00416413">
              <w:t xml:space="preserve">. </w:t>
            </w:r>
            <w:r w:rsidR="008116C3">
              <w:t>14</w:t>
            </w:r>
            <w:r>
              <w:t xml:space="preserve"> Section 3</w:t>
            </w:r>
            <w:r w:rsidR="008116C3">
              <w:t>.1 &amp;</w:t>
            </w:r>
            <w:r>
              <w:t xml:space="preserve"> </w:t>
            </w:r>
            <w:r w:rsidR="00416413">
              <w:t xml:space="preserve">3.2 </w:t>
            </w:r>
            <w:r>
              <w:t>pg</w:t>
            </w:r>
            <w:r w:rsidR="00A00865">
              <w:t>.</w:t>
            </w:r>
            <w:r>
              <w:t xml:space="preserve"> 1</w:t>
            </w:r>
            <w:r w:rsidR="002959E0">
              <w:t>7</w:t>
            </w:r>
          </w:p>
          <w:p w14:paraId="3B8EE908" w14:textId="66830D50" w:rsidR="008542E1" w:rsidRDefault="00AC4487" w:rsidP="008542E1">
            <w:r>
              <w:t xml:space="preserve">Duck &amp; Cover Video </w:t>
            </w:r>
          </w:p>
        </w:tc>
        <w:tc>
          <w:tcPr>
            <w:tcW w:w="2425" w:type="dxa"/>
          </w:tcPr>
          <w:p w14:paraId="748EA2C2" w14:textId="6CDB7D16" w:rsidR="008542E1" w:rsidRDefault="008542E1" w:rsidP="008542E1"/>
        </w:tc>
      </w:tr>
      <w:tr w:rsidR="008542E1" w14:paraId="63D4D8F1" w14:textId="77777777" w:rsidTr="002540F5">
        <w:tc>
          <w:tcPr>
            <w:tcW w:w="1293" w:type="dxa"/>
            <w:gridSpan w:val="2"/>
          </w:tcPr>
          <w:p w14:paraId="649664DB" w14:textId="77777777" w:rsidR="008542E1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 xml:space="preserve">  Day 6</w:t>
            </w:r>
          </w:p>
          <w:p w14:paraId="78A80384" w14:textId="353F20C8" w:rsidR="008542E1" w:rsidRPr="006E7592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>April 15</w:t>
            </w:r>
            <w:r w:rsidRPr="0080457B">
              <w:rPr>
                <w:b/>
                <w:vertAlign w:val="superscript"/>
              </w:rPr>
              <w:t>h</w:t>
            </w:r>
            <w:r>
              <w:rPr>
                <w:b/>
              </w:rPr>
              <w:t xml:space="preserve">  </w:t>
            </w:r>
          </w:p>
        </w:tc>
        <w:tc>
          <w:tcPr>
            <w:tcW w:w="7072" w:type="dxa"/>
          </w:tcPr>
          <w:p w14:paraId="07803EDE" w14:textId="77777777" w:rsidR="008542E1" w:rsidRDefault="008542E1" w:rsidP="008542E1">
            <w:r>
              <w:t>Bellringer</w:t>
            </w:r>
          </w:p>
          <w:p w14:paraId="2213D767" w14:textId="77777777" w:rsidR="008542E1" w:rsidRDefault="008542E1" w:rsidP="008542E1">
            <w:r>
              <w:t xml:space="preserve">Video Clips- Red Scare, Alger, McCarthy </w:t>
            </w:r>
          </w:p>
          <w:p w14:paraId="70FD6876" w14:textId="77777777" w:rsidR="00564E02" w:rsidRDefault="00564E02" w:rsidP="00564E02">
            <w:r>
              <w:t xml:space="preserve">Guided 15 Section 1.2 – Culture of the 50’s </w:t>
            </w:r>
            <w:proofErr w:type="spellStart"/>
            <w:r>
              <w:t>pg</w:t>
            </w:r>
            <w:proofErr w:type="spellEnd"/>
            <w:r>
              <w:t xml:space="preserve"> 23,24</w:t>
            </w:r>
          </w:p>
          <w:p w14:paraId="2E1E9961" w14:textId="44FE0C6F" w:rsidR="00AC4487" w:rsidRDefault="00AC4487" w:rsidP="00AC4487">
            <w:r>
              <w:t xml:space="preserve">The Nuclear Age reading and APPARTS </w:t>
            </w:r>
            <w:proofErr w:type="spellStart"/>
            <w:r>
              <w:t>pg</w:t>
            </w:r>
            <w:proofErr w:type="spellEnd"/>
            <w:r>
              <w:t xml:space="preserve"> 1</w:t>
            </w:r>
            <w:r w:rsidR="00A00865">
              <w:t>8</w:t>
            </w:r>
            <w:r>
              <w:t>-</w:t>
            </w:r>
            <w:r w:rsidR="000C5B8E">
              <w:t>21</w:t>
            </w:r>
          </w:p>
          <w:p w14:paraId="43D28A28" w14:textId="66EEE438" w:rsidR="008542E1" w:rsidRDefault="00AC4487" w:rsidP="00AC4487">
            <w:r>
              <w:t>Twilight Zone “The Shelter”</w:t>
            </w:r>
          </w:p>
        </w:tc>
        <w:tc>
          <w:tcPr>
            <w:tcW w:w="2425" w:type="dxa"/>
          </w:tcPr>
          <w:p w14:paraId="43680CA0" w14:textId="77777777" w:rsidR="008542E1" w:rsidRDefault="008542E1" w:rsidP="008542E1">
            <w:r>
              <w:t>None</w:t>
            </w:r>
          </w:p>
          <w:p w14:paraId="7F0AFE90" w14:textId="1B4B65FE" w:rsidR="008542E1" w:rsidRDefault="008542E1" w:rsidP="008542E1"/>
        </w:tc>
      </w:tr>
      <w:tr w:rsidR="008542E1" w14:paraId="710C868F" w14:textId="77777777" w:rsidTr="002540F5">
        <w:tc>
          <w:tcPr>
            <w:tcW w:w="1293" w:type="dxa"/>
            <w:gridSpan w:val="2"/>
          </w:tcPr>
          <w:p w14:paraId="77936E7D" w14:textId="77777777" w:rsidR="008542E1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>Day 7</w:t>
            </w:r>
          </w:p>
          <w:p w14:paraId="6E02A28D" w14:textId="4C445067" w:rsidR="008542E1" w:rsidRPr="006E7592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>April 17</w:t>
            </w:r>
            <w:r w:rsidRPr="00ED417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  </w:t>
            </w:r>
          </w:p>
        </w:tc>
        <w:tc>
          <w:tcPr>
            <w:tcW w:w="7072" w:type="dxa"/>
          </w:tcPr>
          <w:p w14:paraId="10A25915" w14:textId="77777777" w:rsidR="008542E1" w:rsidRDefault="008542E1" w:rsidP="008542E1">
            <w:r>
              <w:t xml:space="preserve"> Bellringer- Post War America </w:t>
            </w:r>
          </w:p>
          <w:p w14:paraId="4A5F1A99" w14:textId="77777777" w:rsidR="00AA1C23" w:rsidRDefault="00AA1C23" w:rsidP="00AA1C23">
            <w:r>
              <w:t xml:space="preserve">Notes Bay of Pigs/ Cuban Missile Crisis </w:t>
            </w:r>
          </w:p>
          <w:p w14:paraId="31335B53" w14:textId="5661E952" w:rsidR="004A3187" w:rsidRDefault="004A3187" w:rsidP="00AA1C23">
            <w:r>
              <w:t>Graphic Timeline</w:t>
            </w:r>
            <w:r w:rsidR="00A42547">
              <w:t xml:space="preserve">- The Cuban Missile Crisis </w:t>
            </w:r>
            <w:proofErr w:type="spellStart"/>
            <w:r w:rsidR="00A42547">
              <w:t>pg</w:t>
            </w:r>
            <w:proofErr w:type="spellEnd"/>
            <w:r w:rsidR="00A42547">
              <w:t xml:space="preserve"> 25 </w:t>
            </w:r>
          </w:p>
          <w:p w14:paraId="7465BEEA" w14:textId="36C5F18E" w:rsidR="008542E1" w:rsidRDefault="00AC4487" w:rsidP="00AC4487">
            <w:r>
              <w:t xml:space="preserve">The Butter Battle Book- Video </w:t>
            </w:r>
            <w:proofErr w:type="spellStart"/>
            <w:r>
              <w:t>pg</w:t>
            </w:r>
            <w:proofErr w:type="spellEnd"/>
            <w:r>
              <w:t xml:space="preserve"> 2</w:t>
            </w:r>
            <w:r w:rsidR="00D52737">
              <w:t>2</w:t>
            </w:r>
            <w:r>
              <w:t xml:space="preserve"> (video on YouTube)</w:t>
            </w:r>
          </w:p>
        </w:tc>
        <w:tc>
          <w:tcPr>
            <w:tcW w:w="2425" w:type="dxa"/>
          </w:tcPr>
          <w:p w14:paraId="3271DBCF" w14:textId="77777777" w:rsidR="008542E1" w:rsidRDefault="008542E1" w:rsidP="008542E1">
            <w:r>
              <w:t xml:space="preserve">10 themes of Cold War </w:t>
            </w:r>
            <w:proofErr w:type="spellStart"/>
            <w:r>
              <w:t>pg</w:t>
            </w:r>
            <w:proofErr w:type="spellEnd"/>
            <w:r>
              <w:t xml:space="preserve"> 30,31</w:t>
            </w:r>
          </w:p>
          <w:p w14:paraId="60928BDD" w14:textId="77777777" w:rsidR="008542E1" w:rsidRDefault="008542E1" w:rsidP="008542E1"/>
        </w:tc>
      </w:tr>
      <w:tr w:rsidR="008542E1" w14:paraId="392E093C" w14:textId="77777777" w:rsidTr="002540F5">
        <w:tc>
          <w:tcPr>
            <w:tcW w:w="1293" w:type="dxa"/>
            <w:gridSpan w:val="2"/>
          </w:tcPr>
          <w:p w14:paraId="0892FDA9" w14:textId="77777777" w:rsidR="008542E1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 xml:space="preserve">Day 8 </w:t>
            </w:r>
          </w:p>
          <w:p w14:paraId="0A19EA7B" w14:textId="28BB079E" w:rsidR="008542E1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>April 21</w:t>
            </w:r>
            <w:r w:rsidRPr="00ED4170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  </w:t>
            </w:r>
          </w:p>
        </w:tc>
        <w:tc>
          <w:tcPr>
            <w:tcW w:w="7072" w:type="dxa"/>
          </w:tcPr>
          <w:p w14:paraId="1BA5CABA" w14:textId="77777777" w:rsidR="008542E1" w:rsidRDefault="008542E1" w:rsidP="008542E1">
            <w:r>
              <w:t>Bellringer</w:t>
            </w:r>
          </w:p>
          <w:p w14:paraId="57DC07CF" w14:textId="5E312009" w:rsidR="00332011" w:rsidRDefault="00332011" w:rsidP="00332011">
            <w:r>
              <w:t xml:space="preserve">Video- U- 2 Incident, Bay of Pigs, Berlin Crisis </w:t>
            </w:r>
          </w:p>
          <w:p w14:paraId="2384AF71" w14:textId="7CED9FFC" w:rsidR="00C83067" w:rsidRDefault="00C83067" w:rsidP="00C83067">
            <w:r>
              <w:t xml:space="preserve">Cuban Missile Crisis </w:t>
            </w:r>
            <w:proofErr w:type="spellStart"/>
            <w:r>
              <w:t>pg</w:t>
            </w:r>
            <w:proofErr w:type="spellEnd"/>
            <w:r>
              <w:t xml:space="preserve"> 26-2</w:t>
            </w:r>
            <w:r w:rsidR="000D2106">
              <w:t>8</w:t>
            </w:r>
          </w:p>
          <w:p w14:paraId="6BC60847" w14:textId="21CB29C8" w:rsidR="00AC4487" w:rsidRDefault="000D2106" w:rsidP="00AC4487">
            <w:r>
              <w:t xml:space="preserve">Competition - </w:t>
            </w:r>
            <w:r w:rsidR="00AC4487">
              <w:t xml:space="preserve">Cold War Map Exercise </w:t>
            </w:r>
            <w:proofErr w:type="spellStart"/>
            <w:r w:rsidR="00AC4487">
              <w:t>pg</w:t>
            </w:r>
            <w:proofErr w:type="spellEnd"/>
            <w:r w:rsidR="00AC4487">
              <w:t xml:space="preserve"> 2</w:t>
            </w:r>
            <w:r>
              <w:t>9</w:t>
            </w:r>
            <w:r w:rsidR="00AC4487">
              <w:t>-</w:t>
            </w:r>
            <w:r>
              <w:t>31</w:t>
            </w:r>
          </w:p>
          <w:p w14:paraId="45274A30" w14:textId="10726BE8" w:rsidR="008542E1" w:rsidRDefault="008542E1" w:rsidP="00C83067"/>
        </w:tc>
        <w:tc>
          <w:tcPr>
            <w:tcW w:w="2425" w:type="dxa"/>
          </w:tcPr>
          <w:p w14:paraId="704599E6" w14:textId="28836D54" w:rsidR="008542E1" w:rsidRDefault="008542E1" w:rsidP="008542E1">
            <w:r>
              <w:t>Start Part I of Study Guide (handout)</w:t>
            </w:r>
          </w:p>
        </w:tc>
      </w:tr>
      <w:tr w:rsidR="008542E1" w14:paraId="6BC657EF" w14:textId="77777777" w:rsidTr="002540F5">
        <w:tc>
          <w:tcPr>
            <w:tcW w:w="1293" w:type="dxa"/>
            <w:gridSpan w:val="2"/>
          </w:tcPr>
          <w:p w14:paraId="3625263A" w14:textId="77777777" w:rsidR="008542E1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>Day 9</w:t>
            </w:r>
          </w:p>
          <w:p w14:paraId="4A385A55" w14:textId="58D2BCAD" w:rsidR="008542E1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>April 23</w:t>
            </w:r>
            <w:r w:rsidRPr="00ED417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     </w:t>
            </w:r>
          </w:p>
        </w:tc>
        <w:tc>
          <w:tcPr>
            <w:tcW w:w="7072" w:type="dxa"/>
          </w:tcPr>
          <w:p w14:paraId="6DFD12EE" w14:textId="77777777" w:rsidR="008542E1" w:rsidRDefault="008542E1" w:rsidP="008542E1">
            <w:r>
              <w:t xml:space="preserve">Bellringer </w:t>
            </w:r>
          </w:p>
          <w:p w14:paraId="4171F401" w14:textId="5EB201D4" w:rsidR="008542E1" w:rsidRDefault="008542E1" w:rsidP="008542E1">
            <w:r>
              <w:t xml:space="preserve">Dyatlov Pass Incident Mystery – Essay Outline  </w:t>
            </w:r>
          </w:p>
        </w:tc>
        <w:tc>
          <w:tcPr>
            <w:tcW w:w="2425" w:type="dxa"/>
          </w:tcPr>
          <w:p w14:paraId="4BAA9FEE" w14:textId="756FCD39" w:rsidR="008542E1" w:rsidRDefault="008542E1" w:rsidP="008542E1">
            <w:r>
              <w:t>Finish Study Guide (handout)</w:t>
            </w:r>
          </w:p>
        </w:tc>
      </w:tr>
      <w:tr w:rsidR="008542E1" w14:paraId="6F1E310D" w14:textId="77777777" w:rsidTr="002540F5">
        <w:tc>
          <w:tcPr>
            <w:tcW w:w="1279" w:type="dxa"/>
          </w:tcPr>
          <w:p w14:paraId="332849EF" w14:textId="77777777" w:rsidR="008542E1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 xml:space="preserve">Day 10    </w:t>
            </w:r>
          </w:p>
          <w:p w14:paraId="2BA9350F" w14:textId="52583F49" w:rsidR="008542E1" w:rsidRPr="006E7592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>April 25</w:t>
            </w:r>
            <w:r w:rsidRPr="00B7199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</w:t>
            </w:r>
          </w:p>
        </w:tc>
        <w:tc>
          <w:tcPr>
            <w:tcW w:w="7086" w:type="dxa"/>
            <w:gridSpan w:val="2"/>
          </w:tcPr>
          <w:p w14:paraId="6FC8E83D" w14:textId="77777777" w:rsidR="008542E1" w:rsidRDefault="008542E1" w:rsidP="008542E1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Bellringer </w:t>
            </w:r>
          </w:p>
          <w:p w14:paraId="1565551F" w14:textId="33CDDC4A" w:rsidR="008542E1" w:rsidRDefault="008542E1" w:rsidP="008542E1">
            <w:r>
              <w:t xml:space="preserve">Unit Test </w:t>
            </w:r>
          </w:p>
          <w:p w14:paraId="6B7F437A" w14:textId="6A61AAAB" w:rsidR="008542E1" w:rsidRDefault="008542E1" w:rsidP="008542E1"/>
        </w:tc>
        <w:tc>
          <w:tcPr>
            <w:tcW w:w="2425" w:type="dxa"/>
          </w:tcPr>
          <w:p w14:paraId="0C4C8886" w14:textId="448EC114" w:rsidR="008542E1" w:rsidRDefault="008542E1" w:rsidP="008542E1"/>
        </w:tc>
      </w:tr>
      <w:tr w:rsidR="008542E1" w14:paraId="47353CF3" w14:textId="77777777" w:rsidTr="002540F5">
        <w:tc>
          <w:tcPr>
            <w:tcW w:w="1279" w:type="dxa"/>
          </w:tcPr>
          <w:p w14:paraId="3F3ADB1E" w14:textId="7B88E389" w:rsidR="008542E1" w:rsidRPr="006E7592" w:rsidRDefault="008542E1" w:rsidP="008542E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86" w:type="dxa"/>
            <w:gridSpan w:val="2"/>
          </w:tcPr>
          <w:p w14:paraId="02738370" w14:textId="173F3B0C" w:rsidR="008542E1" w:rsidRDefault="008542E1" w:rsidP="008542E1">
            <w:r>
              <w:t xml:space="preserve"> </w:t>
            </w:r>
          </w:p>
        </w:tc>
        <w:tc>
          <w:tcPr>
            <w:tcW w:w="2425" w:type="dxa"/>
          </w:tcPr>
          <w:p w14:paraId="24861736" w14:textId="697EEDCF" w:rsidR="008542E1" w:rsidRDefault="008542E1" w:rsidP="008542E1"/>
        </w:tc>
      </w:tr>
    </w:tbl>
    <w:p w14:paraId="7A91AE39" w14:textId="77777777" w:rsidR="006E7592" w:rsidRDefault="006E7592"/>
    <w:sectPr w:rsidR="006E7592" w:rsidSect="006E75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92"/>
    <w:rsid w:val="00011CBB"/>
    <w:rsid w:val="00040980"/>
    <w:rsid w:val="000471A0"/>
    <w:rsid w:val="00053231"/>
    <w:rsid w:val="00091239"/>
    <w:rsid w:val="00092D71"/>
    <w:rsid w:val="00095DBD"/>
    <w:rsid w:val="000A73FE"/>
    <w:rsid w:val="000C0CE7"/>
    <w:rsid w:val="000C5B8E"/>
    <w:rsid w:val="000D2106"/>
    <w:rsid w:val="00100838"/>
    <w:rsid w:val="00111600"/>
    <w:rsid w:val="001168B5"/>
    <w:rsid w:val="001221BB"/>
    <w:rsid w:val="00176CBD"/>
    <w:rsid w:val="00180123"/>
    <w:rsid w:val="001B3656"/>
    <w:rsid w:val="001C3BDF"/>
    <w:rsid w:val="00203012"/>
    <w:rsid w:val="00203B6C"/>
    <w:rsid w:val="002216B6"/>
    <w:rsid w:val="002277AC"/>
    <w:rsid w:val="00252211"/>
    <w:rsid w:val="002540F5"/>
    <w:rsid w:val="002549BF"/>
    <w:rsid w:val="002719F7"/>
    <w:rsid w:val="00271B49"/>
    <w:rsid w:val="002959E0"/>
    <w:rsid w:val="00302056"/>
    <w:rsid w:val="00303DA8"/>
    <w:rsid w:val="0032332D"/>
    <w:rsid w:val="00327D19"/>
    <w:rsid w:val="00332011"/>
    <w:rsid w:val="00344BE1"/>
    <w:rsid w:val="003548EA"/>
    <w:rsid w:val="0038327B"/>
    <w:rsid w:val="003A4CB9"/>
    <w:rsid w:val="003B1FE1"/>
    <w:rsid w:val="003B2856"/>
    <w:rsid w:val="003D61CD"/>
    <w:rsid w:val="003D7C23"/>
    <w:rsid w:val="00402E3B"/>
    <w:rsid w:val="00404A49"/>
    <w:rsid w:val="00416413"/>
    <w:rsid w:val="004201D5"/>
    <w:rsid w:val="004421B5"/>
    <w:rsid w:val="004A3187"/>
    <w:rsid w:val="004C58C2"/>
    <w:rsid w:val="004E5DDF"/>
    <w:rsid w:val="00500281"/>
    <w:rsid w:val="00512C3E"/>
    <w:rsid w:val="00515537"/>
    <w:rsid w:val="00516AE4"/>
    <w:rsid w:val="00564E02"/>
    <w:rsid w:val="00567145"/>
    <w:rsid w:val="005D0BA6"/>
    <w:rsid w:val="005D5936"/>
    <w:rsid w:val="006061AD"/>
    <w:rsid w:val="006144FD"/>
    <w:rsid w:val="00623B9C"/>
    <w:rsid w:val="006614BC"/>
    <w:rsid w:val="00662BDD"/>
    <w:rsid w:val="0068597B"/>
    <w:rsid w:val="006E7592"/>
    <w:rsid w:val="007161F0"/>
    <w:rsid w:val="00730032"/>
    <w:rsid w:val="00733E0B"/>
    <w:rsid w:val="007466DC"/>
    <w:rsid w:val="007632E7"/>
    <w:rsid w:val="007810D0"/>
    <w:rsid w:val="0079546E"/>
    <w:rsid w:val="007A0506"/>
    <w:rsid w:val="007A4E50"/>
    <w:rsid w:val="007B3190"/>
    <w:rsid w:val="007D1E03"/>
    <w:rsid w:val="007E1A21"/>
    <w:rsid w:val="0080457B"/>
    <w:rsid w:val="008116C3"/>
    <w:rsid w:val="00812C8A"/>
    <w:rsid w:val="008542E1"/>
    <w:rsid w:val="008836DD"/>
    <w:rsid w:val="00886402"/>
    <w:rsid w:val="00893CED"/>
    <w:rsid w:val="008A2CBF"/>
    <w:rsid w:val="008D3678"/>
    <w:rsid w:val="0092393B"/>
    <w:rsid w:val="009640BD"/>
    <w:rsid w:val="0096774C"/>
    <w:rsid w:val="009900B4"/>
    <w:rsid w:val="009E3A5D"/>
    <w:rsid w:val="009F5A85"/>
    <w:rsid w:val="00A00865"/>
    <w:rsid w:val="00A35828"/>
    <w:rsid w:val="00A41D64"/>
    <w:rsid w:val="00A42547"/>
    <w:rsid w:val="00A75FA0"/>
    <w:rsid w:val="00AA1C23"/>
    <w:rsid w:val="00AA21EA"/>
    <w:rsid w:val="00AB5834"/>
    <w:rsid w:val="00AC4487"/>
    <w:rsid w:val="00AD7BAF"/>
    <w:rsid w:val="00B12AF7"/>
    <w:rsid w:val="00B13954"/>
    <w:rsid w:val="00B407BF"/>
    <w:rsid w:val="00B42FB0"/>
    <w:rsid w:val="00B5431C"/>
    <w:rsid w:val="00B7199B"/>
    <w:rsid w:val="00B943BF"/>
    <w:rsid w:val="00BB21A1"/>
    <w:rsid w:val="00BE561A"/>
    <w:rsid w:val="00BE6CB5"/>
    <w:rsid w:val="00C1173C"/>
    <w:rsid w:val="00C83067"/>
    <w:rsid w:val="00CE152B"/>
    <w:rsid w:val="00D05F04"/>
    <w:rsid w:val="00D43A4C"/>
    <w:rsid w:val="00D52737"/>
    <w:rsid w:val="00D63624"/>
    <w:rsid w:val="00D77C59"/>
    <w:rsid w:val="00DA3A2D"/>
    <w:rsid w:val="00DA4383"/>
    <w:rsid w:val="00DC15B4"/>
    <w:rsid w:val="00E00DC6"/>
    <w:rsid w:val="00E243BB"/>
    <w:rsid w:val="00EA52A5"/>
    <w:rsid w:val="00EB5A73"/>
    <w:rsid w:val="00EC1B90"/>
    <w:rsid w:val="00ED4170"/>
    <w:rsid w:val="00F111CF"/>
    <w:rsid w:val="00F30BA7"/>
    <w:rsid w:val="00F47BB5"/>
    <w:rsid w:val="00F51896"/>
    <w:rsid w:val="00F637F1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12C4"/>
  <w15:docId w15:val="{442CFB58-9AF8-417B-AADD-B3B8CA1D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5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36</cp:revision>
  <cp:lastPrinted>2024-12-18T16:47:00Z</cp:lastPrinted>
  <dcterms:created xsi:type="dcterms:W3CDTF">2024-12-18T16:43:00Z</dcterms:created>
  <dcterms:modified xsi:type="dcterms:W3CDTF">2025-03-10T17:44:00Z</dcterms:modified>
</cp:coreProperties>
</file>